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16" w:rsidRPr="00730016" w:rsidRDefault="00730016" w:rsidP="00730016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730016">
        <w:rPr>
          <w:rFonts w:ascii="Arial Narrow" w:hAnsi="Arial Narrow"/>
          <w:b/>
          <w:sz w:val="28"/>
          <w:szCs w:val="28"/>
          <w:shd w:val="clear" w:color="auto" w:fill="FFFFFF"/>
        </w:rPr>
        <w:t xml:space="preserve">Международный научно-методический семинара «Интернет-технологии в </w:t>
      </w:r>
      <w:proofErr w:type="spellStart"/>
      <w:r w:rsidRPr="00730016">
        <w:rPr>
          <w:rFonts w:ascii="Arial Narrow" w:hAnsi="Arial Narrow"/>
          <w:b/>
          <w:sz w:val="28"/>
          <w:szCs w:val="28"/>
          <w:shd w:val="clear" w:color="auto" w:fill="FFFFFF"/>
        </w:rPr>
        <w:t>воспитательно</w:t>
      </w:r>
      <w:proofErr w:type="spellEnd"/>
      <w:r w:rsidRPr="00730016">
        <w:rPr>
          <w:rFonts w:ascii="Arial Narrow" w:hAnsi="Arial Narrow"/>
          <w:b/>
          <w:sz w:val="28"/>
          <w:szCs w:val="28"/>
          <w:shd w:val="clear" w:color="auto" w:fill="FFFFFF"/>
        </w:rPr>
        <w:t xml:space="preserve">-образовательной и патриотической работе с молодежью» </w:t>
      </w:r>
    </w:p>
    <w:p w:rsidR="00730016" w:rsidRPr="00730016" w:rsidRDefault="00730016" w:rsidP="00730016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730016">
        <w:rPr>
          <w:rFonts w:ascii="Arial Narrow" w:hAnsi="Arial Narrow"/>
          <w:b/>
          <w:sz w:val="28"/>
          <w:szCs w:val="28"/>
          <w:shd w:val="clear" w:color="auto" w:fill="FFFFFF"/>
        </w:rPr>
        <w:t xml:space="preserve">(26 апреля 2018 г., МГУ имени М.В. Ломоносова, 2-й учебный корпус, </w:t>
      </w:r>
    </w:p>
    <w:p w:rsidR="00730016" w:rsidRPr="00730016" w:rsidRDefault="00730016" w:rsidP="00730016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730016">
        <w:rPr>
          <w:rFonts w:ascii="Arial Narrow" w:hAnsi="Arial Narrow"/>
          <w:b/>
          <w:sz w:val="28"/>
          <w:szCs w:val="28"/>
          <w:shd w:val="clear" w:color="auto" w:fill="FFFFFF"/>
        </w:rPr>
        <w:t>аудитория П-8, с 15.00 до 20.00).</w:t>
      </w:r>
    </w:p>
    <w:p w:rsidR="00730016" w:rsidRPr="00730016" w:rsidRDefault="00730016" w:rsidP="00730016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  <w:r w:rsidRPr="00730016">
        <w:rPr>
          <w:rFonts w:ascii="Arial Narrow" w:hAnsi="Arial Narrow"/>
          <w:sz w:val="28"/>
          <w:szCs w:val="28"/>
        </w:rPr>
        <w:t>Программа семинара</w:t>
      </w:r>
    </w:p>
    <w:p w:rsidR="00730016" w:rsidRDefault="00730016"/>
    <w:tbl>
      <w:tblPr>
        <w:tblW w:w="111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77"/>
        <w:gridCol w:w="1437"/>
        <w:gridCol w:w="1804"/>
        <w:gridCol w:w="2930"/>
        <w:gridCol w:w="2585"/>
      </w:tblGrid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5770B2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5018" w:type="dxa"/>
            <w:gridSpan w:val="3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5770B2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ФИО выступающего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Место работы/учебы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Тема выступления на семинаре в МГУ (26 апреля 2018)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730016" w:rsidRPr="005770B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5770B2">
              <w:rPr>
                <w:rFonts w:ascii="Arial Narrow" w:eastAsia="Times New Roman" w:hAnsi="Arial Narrow" w:cs="Arial"/>
                <w:lang w:eastAsia="ru-RU"/>
              </w:rPr>
              <w:t>Козиков</w:t>
            </w:r>
            <w:proofErr w:type="spellEnd"/>
            <w:r w:rsidRPr="005770B2">
              <w:rPr>
                <w:rFonts w:ascii="Arial Narrow" w:eastAsia="Times New Roman" w:hAnsi="Arial Narrow" w:cs="Arial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730016" w:rsidRPr="005770B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5770B2">
              <w:rPr>
                <w:rFonts w:ascii="Arial Narrow" w:eastAsia="Times New Roman" w:hAnsi="Arial Narrow" w:cs="Arial"/>
                <w:lang w:eastAsia="ru-RU"/>
              </w:rPr>
              <w:t>Иван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30016" w:rsidRPr="005770B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5770B2">
              <w:rPr>
                <w:rFonts w:ascii="Arial Narrow" w:eastAsia="Times New Roman" w:hAnsi="Arial Narrow" w:cs="Arial"/>
                <w:lang w:eastAsia="ru-RU"/>
              </w:rPr>
              <w:t>Андреевич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730016" w:rsidRPr="005770B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5770B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факультет политологии, - </w:t>
            </w:r>
            <w:hyperlink r:id="rId5" w:tgtFrame="_blank" w:history="1">
              <w:r w:rsidRPr="005770B2">
                <w:rPr>
                  <w:rStyle w:val="Hyperlink"/>
                  <w:rFonts w:ascii="Arial Narrow" w:hAnsi="Arial Narrow" w:cs="Arial"/>
                  <w:color w:val="1155CC"/>
                  <w:sz w:val="20"/>
                  <w:szCs w:val="20"/>
                  <w:shd w:val="clear" w:color="auto" w:fill="FFFFFF"/>
                </w:rPr>
                <w:t>http://polit.msu.ru/staff/kozikov/</w:t>
              </w:r>
            </w:hyperlink>
            <w:r w:rsidRPr="005770B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85" w:type="dxa"/>
            <w:shd w:val="clear" w:color="auto" w:fill="auto"/>
            <w:noWrap/>
            <w:vAlign w:val="center"/>
          </w:tcPr>
          <w:p w:rsidR="00730016" w:rsidRPr="005770B2" w:rsidRDefault="00021CBA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Ветеран ВОВ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730016" w:rsidRPr="005770B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5770B2">
              <w:rPr>
                <w:rFonts w:ascii="Arial Narrow" w:eastAsia="Times New Roman" w:hAnsi="Arial Narrow" w:cs="Arial"/>
                <w:lang w:eastAsia="ru-RU"/>
              </w:rPr>
              <w:t>Шкапов</w:t>
            </w:r>
            <w:proofErr w:type="spellEnd"/>
            <w:r w:rsidRPr="005770B2">
              <w:rPr>
                <w:rFonts w:ascii="Arial Narrow" w:eastAsia="Times New Roman" w:hAnsi="Arial Narrow" w:cs="Arial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730016" w:rsidRPr="005770B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5770B2">
              <w:rPr>
                <w:rFonts w:ascii="Arial Narrow" w:eastAsia="Times New Roman" w:hAnsi="Arial Narrow" w:cs="Arial"/>
                <w:lang w:eastAsia="ru-RU"/>
              </w:rPr>
              <w:t>Виктор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30016" w:rsidRPr="005770B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5770B2">
              <w:rPr>
                <w:rFonts w:ascii="Arial Narrow" w:eastAsia="Times New Roman" w:hAnsi="Arial Narrow" w:cs="Arial"/>
                <w:lang w:eastAsia="ru-RU"/>
              </w:rPr>
              <w:t>Яковлевич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730016" w:rsidRPr="005770B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5770B2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механико-математический факультет</w:t>
            </w:r>
          </w:p>
        </w:tc>
        <w:tc>
          <w:tcPr>
            <w:tcW w:w="2585" w:type="dxa"/>
            <w:shd w:val="clear" w:color="auto" w:fill="auto"/>
            <w:noWrap/>
            <w:vAlign w:val="center"/>
          </w:tcPr>
          <w:p w:rsidR="00730016" w:rsidRPr="005770B2" w:rsidRDefault="00021CBA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Ветеран ВОВ</w:t>
            </w:r>
            <w:bookmarkStart w:id="0" w:name="_GoBack"/>
            <w:bookmarkEnd w:id="0"/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Литта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Маргарита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Валерьяновна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редакция газеты "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Дуслык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 ("Дружба", "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Туслах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 следам далекой войны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Беляев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Даниил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Александрович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МБОУ-лицей №18 г. Орла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Ас из лагеря смерти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Золоедов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Евгений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Владимирович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МБОУ-лицей №18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г.Орла</w:t>
            </w:r>
            <w:proofErr w:type="spellEnd"/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Адмирал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Хижняк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Светлана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Витальевна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МБОУ-лицей №18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г.Орла</w:t>
            </w:r>
            <w:proofErr w:type="spellEnd"/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"Ласточка" над фронтом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Самарина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Марина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Ивановна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МБОУ-лицей №18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г.Орла</w:t>
            </w:r>
            <w:proofErr w:type="spellEnd"/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Незабытая французами "Родина"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Сысоева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Кристина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Яновна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МБОУ-лицей №18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г.Орла</w:t>
            </w:r>
            <w:proofErr w:type="spellEnd"/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Всезнающий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Суворова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Полина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нет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МБОУ-лицей №18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г.Орла</w:t>
            </w:r>
            <w:proofErr w:type="spellEnd"/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Джозеф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Байерли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- американский солдат Красной Армии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Романова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Елена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Юрьевна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МАОУ "СОШ №3"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г.Нурлат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Республика Татарстан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Живет рядом с нами ветеран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Литта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Игорь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Владимирович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МАОУ "СОШ №3"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г.Нурлат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Республика Татарстан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Живет рядом с нами ветеран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Можарова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Ангелина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Сергеевна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МОУ СОШ №31,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г.Энгельс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Саратовская область.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Роль фронтовых медсестёр в годы Великой Отечественной войны.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Зубкова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Татьяна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Алексеевна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РК  г. Кемь МБОУ СОШ №1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"Великая Отечественная война в истории моей семьи. История одного героя";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Кляйнфельдер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Наталья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Евгеньевна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МОУ "СОШ №31" ЭМР Саратовской области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Организация краеведческой работы в общеобразовательном учреждении как одна из форм работы по формированию гражданско-патриотических качеств личности подрастающего поколения"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Кляйнфельдер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Наталья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Евгеньевна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МОУ "СОШ №31" ЭМР Саратовской области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Краеведческая работа как одна из форм воспитания гражданско-патриотических качеств личности подрастающего поколения"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Твердохлеб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Анна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Олеговна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МОУ "СОШ №31" ЭМР Саратовской области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Исследовательский социально значимый проект "Энциклопедия милосердия. Фронтовая сестра"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Чиганова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Ольга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Сергеевна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МОУ "СОШ №31" ЭМР Саратовской области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Из опыта работы  отряда "Патриот"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Абрамова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Татьяна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Станиславовна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МБУ "Клуб "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Энгельсская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молодежь", г. Энгельс, Саратовская область;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Из опыта работы клуба "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Энгельсская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молодежь" по патриотическому воспитанию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Чебанова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Дарья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Евгеньевна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№1" города Почепа Брянской области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Вклад моей семьи в Великой Отечественной войне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Чебанова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Галина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Васильевна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№1", учитель начальных классов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Система работы с обучающими  по сбору сведений об участии в Великой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Отчественной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войне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Межурецкий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Артём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Алексеевич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I курс исторического факультета (магистратура), Новгородский государственный университет им. Ярослава Мудрого (Великий Новгород)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История появления рассказа "Открытый урок"</w:t>
            </w:r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Коргин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Кирилл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Владимирович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МБОУ-лицей №18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г.Орла</w:t>
            </w:r>
            <w:proofErr w:type="spellEnd"/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Звезда по имени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Старинов</w:t>
            </w:r>
            <w:proofErr w:type="spellEnd"/>
          </w:p>
        </w:tc>
      </w:tr>
      <w:tr w:rsidR="00730016" w:rsidRPr="005770B2" w:rsidTr="002159CD">
        <w:trPr>
          <w:trHeight w:val="31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Ф</w:t>
            </w:r>
            <w:r w:rsidRPr="005770B2">
              <w:rPr>
                <w:rFonts w:ascii="Arial Narrow" w:eastAsia="Times New Roman" w:hAnsi="Arial Narrow" w:cs="Arial"/>
                <w:lang w:eastAsia="ru-RU"/>
              </w:rPr>
              <w:t>атьянов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Роман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Николаевич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МБОУ РСОШ №4 им С.В. Пешеходько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"История моей семьи в истории моей страны"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Гавриленко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Надежда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Ильинична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"Патриотическое воспитание в современной школе"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Гавриленко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Александр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Алексеевич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"О проекте "Мы - патриоты великой страны""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Харитоненкова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Анастасия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Алексеевна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 проекте "Мы - патриоты великой страны"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Добренкова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Надежда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Вячеславовна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МБОУ Дубровская №2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пректе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"Мы - патриоты великой страны"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Мамичева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Ирина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Владимировна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 проекте "Мы - патриоты великой страны"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Хайров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Айнур</w:t>
            </w:r>
            <w:proofErr w:type="spellEnd"/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Рифатович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Индерка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Мой прадедушка -герой.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Хайрова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Найля</w:t>
            </w:r>
            <w:proofErr w:type="spellEnd"/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Ринатовна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Индерка</w:t>
            </w:r>
            <w:proofErr w:type="spellEnd"/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Ахметов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Салават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Рафаэлевич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МБОУ СОШ село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Индерка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Они спасали нашу землю.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Сайганова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Рямзия</w:t>
            </w:r>
            <w:proofErr w:type="spellEnd"/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Зиннятовна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Индерка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Пензенской области.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Патриотическое выступление.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Насыпов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Роман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Андреевич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ГБОУ Школа №626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Моя семья в годы Великой Отечественной войны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Топала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Михаил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Юрьевич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ГБОУ Школа № 626 имени Н.И. Сац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"Книга Памяти"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Нестеров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Илья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Вадимович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ГБОУ Школа № 626 имени Н.И. Сац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"Поиск длиною в пять лет" "Память, пронизывающая века"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Садыкова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Мунира</w:t>
            </w:r>
            <w:proofErr w:type="spellEnd"/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Гумеровна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730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МБОУ  "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А.П.Малышева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РТ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"Служу Отечеству!" (из опыта работы по нравственно-патриотическому воспитанию школьников)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Садыкова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Мунира</w:t>
            </w:r>
            <w:proofErr w:type="spellEnd"/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Гумеровна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730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"МБОУ  "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А.П.Малышева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РТ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Фронтовые дороги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Хариса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Якупова</w:t>
            </w:r>
            <w:proofErr w:type="spellEnd"/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Габитова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Диляра</w:t>
            </w:r>
            <w:proofErr w:type="spellEnd"/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Ильнуровна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730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МБОУ  "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А.П.Малышева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РТ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Фронтовые дороги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Хариса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Якупова</w:t>
            </w:r>
            <w:proofErr w:type="spellEnd"/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Сарксян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Елизавета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Володевна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«Средняя общеобразовательная школа №8 г. Петровска Саратовской области»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Как мы храним память о войне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Крупнова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Ксения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Сергеевна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МБОУ "СОШ №8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г.Петровска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Бушунц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Кристина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Семеновна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МБОУ "СОШ №8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г.Петровска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Панфиловский слет в 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г.Петровске</w:t>
            </w:r>
            <w:proofErr w:type="spellEnd"/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Николаева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Анна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Андреевна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МБОУ "СОШ № 8" города Петровска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Балашова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Александра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Федоровна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ГБПОУ Колледж "Царицыно"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Патриотическая работа с молодежью в колледже «Царицыно»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Кругликов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Дмитрий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Алексеевич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ГБПОУ Колледж «Царицыно»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"Мои родные во время Великой Отечественной войны"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704FF2">
              <w:rPr>
                <w:rFonts w:ascii="Arial Narrow" w:eastAsia="Times New Roman" w:hAnsi="Arial Narrow" w:cs="Arial"/>
                <w:lang w:eastAsia="ru-RU"/>
              </w:rPr>
              <w:t>Лесовая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Анастасия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Юрьевна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ГБПОУ Колледж «Царицыно»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Мой прадедушка</w:t>
            </w:r>
          </w:p>
        </w:tc>
      </w:tr>
      <w:tr w:rsidR="00730016" w:rsidRPr="005770B2" w:rsidTr="002159CD">
        <w:trPr>
          <w:trHeight w:val="255"/>
        </w:trPr>
        <w:tc>
          <w:tcPr>
            <w:tcW w:w="567" w:type="dxa"/>
            <w:vAlign w:val="center"/>
          </w:tcPr>
          <w:p w:rsidR="00730016" w:rsidRPr="005770B2" w:rsidRDefault="00730016" w:rsidP="0021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Ананьева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Мария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lang w:eastAsia="ru-RU"/>
              </w:rPr>
              <w:t>Викторовна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МУ "Редакция газеты "</w:t>
            </w:r>
            <w:proofErr w:type="spellStart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Черноярский</w:t>
            </w:r>
            <w:proofErr w:type="spellEnd"/>
            <w:r w:rsidRPr="00704FF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вестник "Волжанка"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730016" w:rsidRPr="00704FF2" w:rsidRDefault="00730016" w:rsidP="00215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0016" w:rsidRDefault="00730016"/>
    <w:sectPr w:rsidR="00730016" w:rsidSect="0070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A1798"/>
    <w:multiLevelType w:val="hybridMultilevel"/>
    <w:tmpl w:val="98D4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F2"/>
    <w:rsid w:val="00021CBA"/>
    <w:rsid w:val="005770B2"/>
    <w:rsid w:val="006F2F41"/>
    <w:rsid w:val="00704FF2"/>
    <w:rsid w:val="00730016"/>
    <w:rsid w:val="007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5FF6D-FCCC-4878-823E-29059086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4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it.msu.ru/staff/koz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2018-04-25T17:33:00Z</dcterms:created>
  <dcterms:modified xsi:type="dcterms:W3CDTF">2018-04-25T17:33:00Z</dcterms:modified>
</cp:coreProperties>
</file>